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C3D6" w14:textId="77777777" w:rsidR="00D06CB6" w:rsidRDefault="00D06CB6" w:rsidP="00D06CB6">
      <w:r>
        <w:t>Sales Agent</w:t>
      </w:r>
    </w:p>
    <w:p w14:paraId="7747C7E6" w14:textId="77777777" w:rsidR="00D06CB6" w:rsidRDefault="00D06CB6" w:rsidP="00D06CB6">
      <w:r>
        <w:t>We require a commission agent for the following areas:</w:t>
      </w:r>
    </w:p>
    <w:p w14:paraId="17CCB69F" w14:textId="77777777" w:rsidR="00D06CB6" w:rsidRDefault="00D06CB6" w:rsidP="00D06CB6">
      <w:r>
        <w:t>Northern Home Counties</w:t>
      </w:r>
    </w:p>
    <w:p w14:paraId="2386B32D" w14:textId="77777777" w:rsidR="00D06CB6" w:rsidRDefault="00D06CB6" w:rsidP="00D06CB6">
      <w:r>
        <w:t>Midlands.</w:t>
      </w:r>
    </w:p>
    <w:p w14:paraId="01948EC8" w14:textId="77777777" w:rsidR="00D06CB6" w:rsidRDefault="00D06CB6" w:rsidP="00D06CB6">
      <w:r>
        <w:t>The area already has turnover, but has not been covered for about a year.</w:t>
      </w:r>
    </w:p>
    <w:p w14:paraId="3B36426F" w14:textId="77777777" w:rsidR="00D06CB6" w:rsidRDefault="00D06CB6" w:rsidP="00D06CB6">
      <w:r>
        <w:t>There is a lot of potential here for the right person.</w:t>
      </w:r>
    </w:p>
    <w:p w14:paraId="2B9F6382" w14:textId="77777777" w:rsidR="00D06CB6" w:rsidRDefault="00D06CB6" w:rsidP="00D06CB6">
      <w:r>
        <w:t>Southern Home Counties</w:t>
      </w:r>
    </w:p>
    <w:p w14:paraId="1CB94699" w14:textId="77777777" w:rsidR="00D06CB6" w:rsidRDefault="00D06CB6" w:rsidP="00D06CB6">
      <w:r>
        <w:t>This area has been continuously covered for many years.</w:t>
      </w:r>
    </w:p>
    <w:p w14:paraId="0AD6234B" w14:textId="7FA37AA0" w:rsidR="00D06CB6" w:rsidRDefault="00D06CB6" w:rsidP="00D06CB6">
      <w:r>
        <w:t>Our current agent is leaving to set up a different company, leaving this new opportunity.</w:t>
      </w:r>
    </w:p>
    <w:p w14:paraId="3DA45A6A" w14:textId="25324105" w:rsidR="009E4EDD" w:rsidRDefault="009E4EDD" w:rsidP="00D06CB6">
      <w:r>
        <w:t xml:space="preserve">Please send your CV to </w:t>
      </w:r>
      <w:r w:rsidRPr="009E4EDD">
        <w:t xml:space="preserve">Cliff Mitchell </w:t>
      </w:r>
      <w:hyperlink r:id="rId4" w:history="1">
        <w:r w:rsidRPr="00E8713A">
          <w:rPr>
            <w:rStyle w:val="Hyperlink"/>
          </w:rPr>
          <w:t>cliff.mitchell@chase-erwin.com</w:t>
        </w:r>
      </w:hyperlink>
    </w:p>
    <w:p w14:paraId="2BC3DC59" w14:textId="77777777" w:rsidR="009E4EDD" w:rsidRPr="00D06CB6" w:rsidRDefault="009E4EDD" w:rsidP="00D06CB6">
      <w:bookmarkStart w:id="0" w:name="_GoBack"/>
      <w:bookmarkEnd w:id="0"/>
    </w:p>
    <w:sectPr w:rsidR="009E4EDD" w:rsidRPr="00D06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B6"/>
    <w:rsid w:val="009E4EDD"/>
    <w:rsid w:val="00D06CB6"/>
    <w:rsid w:val="00E0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2122"/>
  <w15:chartTrackingRefBased/>
  <w15:docId w15:val="{0A904411-4F1C-4F52-AAE5-AA8336E0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iff.mitchell@chase-e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Mitchell</dc:creator>
  <cp:keywords/>
  <dc:description/>
  <cp:lastModifiedBy>Emily McClelland</cp:lastModifiedBy>
  <cp:revision>2</cp:revision>
  <dcterms:created xsi:type="dcterms:W3CDTF">2020-01-28T14:22:00Z</dcterms:created>
  <dcterms:modified xsi:type="dcterms:W3CDTF">2020-01-31T11:33:00Z</dcterms:modified>
</cp:coreProperties>
</file>